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8" w:rsidRDefault="00296A08">
      <w:r>
        <w:rPr>
          <w:noProof/>
        </w:rPr>
        <w:drawing>
          <wp:inline distT="0" distB="0" distL="0" distR="0">
            <wp:extent cx="5276850" cy="847725"/>
            <wp:effectExtent l="0" t="0" r="0" b="9525"/>
            <wp:docPr id="1" name="Picture 1" descr="YORK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MA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78" w:rsidRDefault="00AE2E78"/>
    <w:p w:rsidR="00AE2E78" w:rsidRPr="00AE2E78" w:rsidRDefault="00AE2E78" w:rsidP="00F171D9">
      <w:pPr>
        <w:jc w:val="center"/>
        <w:rPr>
          <w:rFonts w:ascii="Vineta BT" w:hAnsi="Vineta BT"/>
          <w:sz w:val="28"/>
          <w:szCs w:val="28"/>
        </w:rPr>
      </w:pPr>
      <w:r w:rsidRPr="00AE2E78">
        <w:rPr>
          <w:rFonts w:ascii="Vineta BT" w:hAnsi="Vineta BT"/>
          <w:sz w:val="28"/>
          <w:szCs w:val="28"/>
        </w:rPr>
        <w:t>ELVINGTON LANE,</w:t>
      </w:r>
    </w:p>
    <w:p w:rsidR="00AE2E78" w:rsidRPr="00AE2E78" w:rsidRDefault="00AE2E78" w:rsidP="00F171D9">
      <w:pPr>
        <w:jc w:val="center"/>
        <w:rPr>
          <w:rFonts w:ascii="Vineta BT" w:hAnsi="Vineta BT"/>
          <w:sz w:val="28"/>
          <w:szCs w:val="28"/>
        </w:rPr>
      </w:pPr>
      <w:smartTag w:uri="urn:schemas-microsoft-com:office:smarttags" w:element="stockticker">
        <w:r w:rsidRPr="00AE2E78">
          <w:rPr>
            <w:rFonts w:ascii="Vineta BT" w:hAnsi="Vineta BT"/>
            <w:sz w:val="28"/>
            <w:szCs w:val="28"/>
          </w:rPr>
          <w:t>YORK</w:t>
        </w:r>
      </w:smartTag>
      <w:r w:rsidRPr="00AE2E78">
        <w:rPr>
          <w:rFonts w:ascii="Vineta BT" w:hAnsi="Vineta BT"/>
          <w:sz w:val="28"/>
          <w:szCs w:val="28"/>
        </w:rPr>
        <w:t>.</w:t>
      </w:r>
    </w:p>
    <w:p w:rsidR="00AE2E78" w:rsidRPr="00AE2E78" w:rsidRDefault="00AE2E78" w:rsidP="00F171D9">
      <w:pPr>
        <w:jc w:val="center"/>
        <w:rPr>
          <w:rFonts w:ascii="Vineta BT" w:hAnsi="Vineta BT"/>
          <w:sz w:val="28"/>
          <w:szCs w:val="28"/>
        </w:rPr>
      </w:pPr>
      <w:r w:rsidRPr="00AE2E78">
        <w:rPr>
          <w:rFonts w:ascii="Vineta BT" w:hAnsi="Vineta BT"/>
          <w:sz w:val="28"/>
          <w:szCs w:val="28"/>
        </w:rPr>
        <w:t>YO195LT.</w:t>
      </w:r>
    </w:p>
    <w:p w:rsidR="00AE2E78" w:rsidRPr="00AE2E78" w:rsidRDefault="00AE2E78" w:rsidP="00F171D9">
      <w:pPr>
        <w:jc w:val="center"/>
        <w:rPr>
          <w:rFonts w:ascii="Vineta BT" w:hAnsi="Vineta BT"/>
        </w:rPr>
      </w:pPr>
      <w:r w:rsidRPr="00AE2E78">
        <w:rPr>
          <w:rFonts w:ascii="Vineta BT" w:hAnsi="Vineta BT"/>
        </w:rPr>
        <w:t>TEL</w:t>
      </w:r>
      <w:proofErr w:type="gramStart"/>
      <w:r w:rsidRPr="00AE2E78">
        <w:rPr>
          <w:rFonts w:ascii="Vineta BT" w:hAnsi="Vineta BT"/>
        </w:rPr>
        <w:t>:01904</w:t>
      </w:r>
      <w:proofErr w:type="gramEnd"/>
      <w:r w:rsidRPr="00AE2E78">
        <w:rPr>
          <w:rFonts w:ascii="Vineta BT" w:hAnsi="Vineta BT"/>
        </w:rPr>
        <w:t xml:space="preserve"> 607341</w:t>
      </w:r>
    </w:p>
    <w:p w:rsidR="00AE2E78" w:rsidRPr="00AE2E78" w:rsidRDefault="00AE2E78" w:rsidP="00F171D9">
      <w:pPr>
        <w:jc w:val="center"/>
        <w:rPr>
          <w:rFonts w:ascii="Vineta BT" w:hAnsi="Vineta BT"/>
        </w:rPr>
      </w:pPr>
      <w:r w:rsidRPr="00AE2E78">
        <w:rPr>
          <w:rFonts w:ascii="Vineta BT" w:hAnsi="Vineta BT"/>
        </w:rPr>
        <w:t>MOB</w:t>
      </w:r>
      <w:proofErr w:type="gramStart"/>
      <w:r w:rsidRPr="00AE2E78">
        <w:rPr>
          <w:rFonts w:ascii="Vineta BT" w:hAnsi="Vineta BT"/>
        </w:rPr>
        <w:t>:07802854552</w:t>
      </w:r>
      <w:proofErr w:type="gramEnd"/>
    </w:p>
    <w:p w:rsidR="00AE2E78" w:rsidRDefault="00930AC1" w:rsidP="00F171D9">
      <w:pPr>
        <w:jc w:val="center"/>
        <w:rPr>
          <w:rFonts w:ascii="Vineta BT" w:hAnsi="Vineta BT"/>
        </w:rPr>
      </w:pPr>
      <w:hyperlink r:id="rId5" w:history="1">
        <w:r w:rsidR="00A1564E" w:rsidRPr="008402B1">
          <w:rPr>
            <w:rStyle w:val="Hyperlink"/>
            <w:rFonts w:ascii="Vineta BT" w:hAnsi="Vineta BT"/>
          </w:rPr>
          <w:t>TOM@YORKMAZE.COM</w:t>
        </w:r>
      </w:hyperlink>
    </w:p>
    <w:p w:rsidR="00AE2E78" w:rsidRDefault="00AE2E78" w:rsidP="00AE2E78">
      <w:pPr>
        <w:rPr>
          <w:rFonts w:ascii="Vineta BT" w:hAnsi="Vineta BT"/>
        </w:rPr>
      </w:pPr>
    </w:p>
    <w:p w:rsidR="000A5AE5" w:rsidRPr="00CA0B81" w:rsidRDefault="00690399" w:rsidP="00AE2E78">
      <w:pPr>
        <w:rPr>
          <w:rFonts w:asciiTheme="minorHAnsi" w:hAnsiTheme="minorHAnsi" w:cstheme="minorHAnsi"/>
          <w:b/>
          <w:color w:val="00B050"/>
          <w:u w:val="single"/>
        </w:rPr>
      </w:pPr>
      <w:r w:rsidRPr="00CA0B81">
        <w:rPr>
          <w:rFonts w:asciiTheme="minorHAnsi" w:hAnsiTheme="minorHAnsi" w:cstheme="minorHAnsi"/>
          <w:b/>
          <w:color w:val="00B050"/>
          <w:u w:val="single"/>
        </w:rPr>
        <w:t>J</w:t>
      </w:r>
      <w:r w:rsidR="0023790D" w:rsidRPr="00CA0B81">
        <w:rPr>
          <w:rFonts w:asciiTheme="minorHAnsi" w:hAnsiTheme="minorHAnsi" w:cstheme="minorHAnsi"/>
          <w:b/>
          <w:color w:val="00B050"/>
          <w:u w:val="single"/>
        </w:rPr>
        <w:t>OB</w:t>
      </w:r>
      <w:r w:rsidR="00AC5E7E" w:rsidRPr="00CA0B81">
        <w:rPr>
          <w:rFonts w:asciiTheme="minorHAnsi" w:hAnsiTheme="minorHAnsi" w:cstheme="minorHAnsi"/>
          <w:b/>
          <w:color w:val="00B050"/>
          <w:u w:val="single"/>
        </w:rPr>
        <w:t xml:space="preserve"> APPLI</w:t>
      </w:r>
      <w:r w:rsidR="007A6950">
        <w:rPr>
          <w:rFonts w:asciiTheme="minorHAnsi" w:hAnsiTheme="minorHAnsi" w:cstheme="minorHAnsi"/>
          <w:b/>
          <w:color w:val="00B050"/>
          <w:u w:val="single"/>
        </w:rPr>
        <w:t>CATION FORM</w:t>
      </w:r>
      <w:proofErr w:type="gramStart"/>
      <w:r w:rsidR="007A6950">
        <w:rPr>
          <w:rFonts w:asciiTheme="minorHAnsi" w:hAnsiTheme="minorHAnsi" w:cstheme="minorHAnsi"/>
          <w:b/>
          <w:color w:val="00B050"/>
          <w:u w:val="single"/>
        </w:rPr>
        <w:t>,  Halloween</w:t>
      </w:r>
      <w:proofErr w:type="gramEnd"/>
      <w:r w:rsidR="007A6950">
        <w:rPr>
          <w:rFonts w:asciiTheme="minorHAnsi" w:hAnsiTheme="minorHAnsi" w:cstheme="minorHAnsi"/>
          <w:b/>
          <w:color w:val="00B050"/>
          <w:u w:val="single"/>
        </w:rPr>
        <w:t>/</w:t>
      </w:r>
      <w:proofErr w:type="spellStart"/>
      <w:r w:rsidR="00F171D9">
        <w:rPr>
          <w:rFonts w:asciiTheme="minorHAnsi" w:hAnsiTheme="minorHAnsi" w:cstheme="minorHAnsi"/>
          <w:b/>
          <w:color w:val="00B050"/>
          <w:u w:val="single"/>
        </w:rPr>
        <w:t>H</w:t>
      </w:r>
      <w:r w:rsidR="007A6950">
        <w:rPr>
          <w:rFonts w:asciiTheme="minorHAnsi" w:hAnsiTheme="minorHAnsi" w:cstheme="minorHAnsi"/>
          <w:b/>
          <w:color w:val="00B050"/>
          <w:u w:val="single"/>
        </w:rPr>
        <w:t>allowscream</w:t>
      </w:r>
      <w:proofErr w:type="spellEnd"/>
      <w:r w:rsidR="00296A08">
        <w:rPr>
          <w:rFonts w:asciiTheme="minorHAnsi" w:hAnsiTheme="minorHAnsi" w:cstheme="minorHAnsi"/>
          <w:b/>
          <w:color w:val="00B050"/>
          <w:u w:val="single"/>
        </w:rPr>
        <w:t xml:space="preserve"> general team 2016</w:t>
      </w:r>
    </w:p>
    <w:p w:rsidR="0023790D" w:rsidRPr="00CA0B81" w:rsidRDefault="0023790D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WELL DONE FOR CHOSING THE GR</w:t>
      </w:r>
      <w:r w:rsidR="00426075" w:rsidRPr="00CA0B81">
        <w:rPr>
          <w:rFonts w:asciiTheme="minorHAnsi" w:hAnsiTheme="minorHAnsi" w:cstheme="minorHAnsi"/>
          <w:color w:val="00B050"/>
        </w:rPr>
        <w:t>EATEST PLACE TO WORK IN YORKSHIRE</w:t>
      </w:r>
      <w:r w:rsidRPr="00CA0B81">
        <w:rPr>
          <w:rFonts w:asciiTheme="minorHAnsi" w:hAnsiTheme="minorHAnsi" w:cstheme="minorHAnsi"/>
          <w:color w:val="00B050"/>
        </w:rPr>
        <w:t>!</w:t>
      </w:r>
    </w:p>
    <w:p w:rsidR="00690399" w:rsidRPr="00CA0B81" w:rsidRDefault="00690399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PLEASE READ ALL SECTIONS CAREFULLY, AND ANSWER WHERE REQUIRED!!! SOME OF THE INFORMATION MAY MEAN YOU MAY NOT BE ABLE TO APPLY!!</w:t>
      </w:r>
    </w:p>
    <w:p w:rsidR="00566BCF" w:rsidRPr="00CA0B81" w:rsidRDefault="00566BCF" w:rsidP="00AE2E78">
      <w:pPr>
        <w:rPr>
          <w:rFonts w:asciiTheme="minorHAnsi" w:hAnsiTheme="minorHAnsi" w:cstheme="minorHAnsi"/>
          <w:color w:val="00B050"/>
        </w:rPr>
      </w:pPr>
    </w:p>
    <w:p w:rsidR="00566BCF" w:rsidRPr="00CA0B81" w:rsidRDefault="00566BCF" w:rsidP="00566BCF">
      <w:pPr>
        <w:rPr>
          <w:rFonts w:asciiTheme="minorHAnsi" w:hAnsiTheme="minorHAnsi" w:cstheme="minorHAnsi"/>
          <w:color w:val="00B050"/>
          <w:u w:val="single"/>
        </w:rPr>
      </w:pPr>
      <w:r w:rsidRPr="00CA0B81">
        <w:rPr>
          <w:rFonts w:asciiTheme="minorHAnsi" w:hAnsiTheme="minorHAnsi" w:cstheme="minorHAnsi"/>
          <w:color w:val="00B050"/>
          <w:u w:val="single"/>
        </w:rPr>
        <w:t>WHO ARE WE LOOKING FOR?</w:t>
      </w:r>
    </w:p>
    <w:p w:rsidR="00566BCF" w:rsidRPr="00CA0B81" w:rsidRDefault="00566BCF" w:rsidP="00566BCF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We are looking for happy, outgoing, fun loving, confi</w:t>
      </w:r>
      <w:r w:rsidR="0048685C" w:rsidRPr="00CA0B81">
        <w:rPr>
          <w:rFonts w:asciiTheme="minorHAnsi" w:hAnsiTheme="minorHAnsi" w:cstheme="minorHAnsi"/>
          <w:color w:val="00B050"/>
        </w:rPr>
        <w:t>dent, engaging, caring and hard</w:t>
      </w:r>
      <w:r w:rsidRPr="00CA0B81">
        <w:rPr>
          <w:rFonts w:asciiTheme="minorHAnsi" w:hAnsiTheme="minorHAnsi" w:cstheme="minorHAnsi"/>
          <w:color w:val="00B050"/>
        </w:rPr>
        <w:t>working people to join our award winning team!!</w:t>
      </w:r>
    </w:p>
    <w:p w:rsidR="00566BCF" w:rsidRPr="00CA0B81" w:rsidRDefault="00566BCF" w:rsidP="00AE2E78">
      <w:pPr>
        <w:rPr>
          <w:rFonts w:asciiTheme="minorHAnsi" w:hAnsiTheme="minorHAnsi" w:cstheme="minorHAnsi"/>
          <w:color w:val="00B050"/>
        </w:rPr>
      </w:pPr>
    </w:p>
    <w:p w:rsidR="003D09ED" w:rsidRPr="00CA0B81" w:rsidRDefault="003D09ED" w:rsidP="00AE2E78">
      <w:pPr>
        <w:rPr>
          <w:rFonts w:asciiTheme="minorHAnsi" w:hAnsiTheme="minorHAnsi" w:cstheme="minorHAnsi"/>
          <w:color w:val="00B050"/>
          <w:u w:val="single"/>
        </w:rPr>
      </w:pPr>
    </w:p>
    <w:p w:rsidR="00690399" w:rsidRPr="00CA0B81" w:rsidRDefault="008B32C7" w:rsidP="00AE2E78">
      <w:pPr>
        <w:rPr>
          <w:rFonts w:asciiTheme="minorHAnsi" w:hAnsiTheme="minorHAnsi" w:cstheme="minorHAnsi"/>
          <w:b/>
          <w:color w:val="00B050"/>
          <w:u w:val="single"/>
        </w:rPr>
      </w:pPr>
      <w:r w:rsidRPr="00CA0B81">
        <w:rPr>
          <w:rFonts w:asciiTheme="minorHAnsi" w:hAnsiTheme="minorHAnsi" w:cstheme="minorHAnsi"/>
          <w:b/>
          <w:color w:val="00B050"/>
          <w:u w:val="single"/>
        </w:rPr>
        <w:t xml:space="preserve">A BIT ABOUT THE JOBS &amp; </w:t>
      </w:r>
      <w:r w:rsidR="00690399" w:rsidRPr="00CA0B81">
        <w:rPr>
          <w:rFonts w:asciiTheme="minorHAnsi" w:hAnsiTheme="minorHAnsi" w:cstheme="minorHAnsi"/>
          <w:b/>
          <w:color w:val="00B050"/>
          <w:u w:val="single"/>
        </w:rPr>
        <w:t>WHAT WE EXPECT FROM YOU.</w:t>
      </w:r>
    </w:p>
    <w:p w:rsidR="00296A08" w:rsidRDefault="00296A08" w:rsidP="00AE2E78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York </w:t>
      </w:r>
      <w:r w:rsidR="00F171D9">
        <w:rPr>
          <w:rFonts w:asciiTheme="minorHAnsi" w:hAnsiTheme="minorHAnsi" w:cstheme="minorHAnsi"/>
          <w:color w:val="00B050"/>
        </w:rPr>
        <w:t>M</w:t>
      </w:r>
      <w:r>
        <w:rPr>
          <w:rFonts w:asciiTheme="minorHAnsi" w:hAnsiTheme="minorHAnsi" w:cstheme="minorHAnsi"/>
          <w:color w:val="00B050"/>
        </w:rPr>
        <w:t xml:space="preserve">aze runs 2 events through the Halloween season. </w:t>
      </w:r>
    </w:p>
    <w:p w:rsidR="00296A08" w:rsidRDefault="00296A08" w:rsidP="00AE2E78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We have a night time event run over 10 nights called “</w:t>
      </w:r>
      <w:proofErr w:type="spellStart"/>
      <w:r w:rsidR="00F171D9">
        <w:rPr>
          <w:rFonts w:asciiTheme="minorHAnsi" w:hAnsiTheme="minorHAnsi" w:cstheme="minorHAnsi"/>
          <w:color w:val="00B050"/>
        </w:rPr>
        <w:t>H</w:t>
      </w:r>
      <w:r>
        <w:rPr>
          <w:rFonts w:asciiTheme="minorHAnsi" w:hAnsiTheme="minorHAnsi" w:cstheme="minorHAnsi"/>
          <w:color w:val="00B050"/>
        </w:rPr>
        <w:t>allowscream</w:t>
      </w:r>
      <w:proofErr w:type="spellEnd"/>
      <w:r>
        <w:rPr>
          <w:rFonts w:asciiTheme="minorHAnsi" w:hAnsiTheme="minorHAnsi" w:cstheme="minorHAnsi"/>
          <w:color w:val="00B050"/>
        </w:rPr>
        <w:t>” which is aimed at teenagers and adults, and is made up of 5 different haunted houses. We have already found all the actors we need, but we need lots of help with tickets, food and drink, and generally helping run the event.</w:t>
      </w:r>
    </w:p>
    <w:p w:rsidR="00296A08" w:rsidRDefault="00296A08" w:rsidP="00AE2E78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We also open as a family day out attraction throughout the Halloween half term. We have a stage show, pumpkin carving and lots of play activities going on, along with food and drink operations. We need help with all these activities in the daytimes.</w:t>
      </w:r>
    </w:p>
    <w:p w:rsidR="0048685C" w:rsidRPr="00CA0B81" w:rsidRDefault="0048685C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We have a wide variety of jobs on offer, suiting people with all sorts of different skills. We are particularly keen to find people with skills that would lend themselves t</w:t>
      </w:r>
      <w:r w:rsidR="00D32C03" w:rsidRPr="00CA0B81">
        <w:rPr>
          <w:rFonts w:asciiTheme="minorHAnsi" w:hAnsiTheme="minorHAnsi" w:cstheme="minorHAnsi"/>
          <w:color w:val="00B050"/>
        </w:rPr>
        <w:t>o working in customer facing roles</w:t>
      </w:r>
      <w:r w:rsidRPr="00CA0B81">
        <w:rPr>
          <w:rFonts w:asciiTheme="minorHAnsi" w:hAnsiTheme="minorHAnsi" w:cstheme="minorHAnsi"/>
          <w:color w:val="00B050"/>
        </w:rPr>
        <w:t xml:space="preserve"> and also people with an interest in food and service for our catering teams.</w:t>
      </w:r>
      <w:r w:rsidR="00D004CC" w:rsidRPr="00CA0B81">
        <w:rPr>
          <w:rFonts w:asciiTheme="minorHAnsi" w:hAnsiTheme="minorHAnsi" w:cstheme="minorHAnsi"/>
          <w:color w:val="00B050"/>
        </w:rPr>
        <w:t xml:space="preserve"> Some of the types of jobs are listed below:</w:t>
      </w:r>
    </w:p>
    <w:p w:rsidR="00D004CC" w:rsidRPr="00CA0B81" w:rsidRDefault="00D004CC" w:rsidP="00AE2E78">
      <w:pPr>
        <w:rPr>
          <w:rFonts w:asciiTheme="minorHAnsi" w:hAnsiTheme="minorHAnsi" w:cstheme="minorHAnsi"/>
          <w:color w:val="00B050"/>
        </w:rPr>
      </w:pPr>
    </w:p>
    <w:p w:rsidR="00113136" w:rsidRPr="00CA0B81" w:rsidRDefault="00D32C03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Retail and sales.</w:t>
      </w:r>
    </w:p>
    <w:p w:rsidR="00566BCF" w:rsidRDefault="00566BCF" w:rsidP="00566BCF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Food prep and service.</w:t>
      </w:r>
    </w:p>
    <w:p w:rsidR="007A6950" w:rsidRPr="00CA0B81" w:rsidRDefault="007A6950" w:rsidP="00566BCF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Play supervision.</w:t>
      </w:r>
    </w:p>
    <w:p w:rsidR="00D32C03" w:rsidRDefault="00CA0B81" w:rsidP="00566BCF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Bar work.</w:t>
      </w:r>
    </w:p>
    <w:p w:rsidR="00CA0B81" w:rsidRDefault="00CA0B81" w:rsidP="00566BCF">
      <w:pP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Stewarding.</w:t>
      </w:r>
    </w:p>
    <w:p w:rsidR="00296A08" w:rsidRDefault="00296A08" w:rsidP="00566BCF">
      <w:pPr>
        <w:rPr>
          <w:rFonts w:asciiTheme="minorHAnsi" w:hAnsiTheme="minorHAnsi" w:cstheme="minorHAnsi"/>
          <w:color w:val="00B050"/>
        </w:rPr>
      </w:pPr>
    </w:p>
    <w:p w:rsidR="00296A08" w:rsidRDefault="00296A08" w:rsidP="00296A08">
      <w:pPr>
        <w:rPr>
          <w:rFonts w:ascii="Calibri" w:hAnsi="Calibri" w:cs="Calibri"/>
          <w:color w:val="00B050"/>
        </w:rPr>
      </w:pPr>
    </w:p>
    <w:p w:rsidR="00296A08" w:rsidRDefault="00296A08" w:rsidP="00296A08">
      <w:pPr>
        <w:rPr>
          <w:rFonts w:ascii="Calibri" w:hAnsi="Calibri" w:cs="Calibri"/>
          <w:color w:val="00B050"/>
        </w:rPr>
      </w:pPr>
    </w:p>
    <w:p w:rsidR="00296A08" w:rsidRPr="00296A08" w:rsidRDefault="00296A08" w:rsidP="00296A08">
      <w:pPr>
        <w:rPr>
          <w:rFonts w:ascii="Calibri" w:hAnsi="Calibri" w:cs="Calibri"/>
          <w:color w:val="00B050"/>
        </w:rPr>
      </w:pPr>
      <w:r w:rsidRPr="00296A08">
        <w:rPr>
          <w:rFonts w:ascii="Calibri" w:hAnsi="Calibri" w:cs="Calibri"/>
          <w:color w:val="00B050"/>
        </w:rPr>
        <w:t>We have won loads of awards here at the maze, and mostly because we have great staff who enjoy their jobs!!</w:t>
      </w:r>
    </w:p>
    <w:p w:rsidR="00296A08" w:rsidRPr="00296A08" w:rsidRDefault="00296A08" w:rsidP="00296A08">
      <w:pPr>
        <w:rPr>
          <w:rFonts w:ascii="Calibri" w:hAnsi="Calibri" w:cs="Calibri"/>
          <w:color w:val="00B050"/>
        </w:rPr>
      </w:pPr>
      <w:r w:rsidRPr="00296A08">
        <w:rPr>
          <w:rFonts w:ascii="Calibri" w:hAnsi="Calibri" w:cs="Calibri"/>
          <w:color w:val="00B050"/>
        </w:rPr>
        <w:t>If you feel you can help us be even more amazing, then we would love to hear from you.</w:t>
      </w:r>
    </w:p>
    <w:p w:rsidR="00296A08" w:rsidRPr="00296A08" w:rsidRDefault="00296A08" w:rsidP="00296A08">
      <w:pPr>
        <w:rPr>
          <w:rFonts w:ascii="Calibri" w:hAnsi="Calibri" w:cs="Calibri"/>
          <w:color w:val="00B050"/>
        </w:rPr>
      </w:pPr>
    </w:p>
    <w:p w:rsidR="00D32C03" w:rsidRPr="00CA0B81" w:rsidRDefault="004C1D9F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You will need to b</w:t>
      </w:r>
      <w:r w:rsidR="00CA0B81">
        <w:rPr>
          <w:rFonts w:asciiTheme="minorHAnsi" w:hAnsiTheme="minorHAnsi" w:cstheme="minorHAnsi"/>
          <w:color w:val="00B050"/>
        </w:rPr>
        <w:t>e able to get to the maze, so please check where we are!</w:t>
      </w:r>
    </w:p>
    <w:p w:rsidR="00690399" w:rsidRPr="00CA0B81" w:rsidRDefault="00D74874" w:rsidP="00D32C03">
      <w:pPr>
        <w:rPr>
          <w:rFonts w:asciiTheme="minorHAnsi" w:hAnsiTheme="minorHAnsi" w:cstheme="minorHAnsi"/>
          <w:color w:val="FF0000"/>
        </w:rPr>
      </w:pPr>
      <w:r w:rsidRPr="00CA0B81">
        <w:rPr>
          <w:rFonts w:asciiTheme="minorHAnsi" w:hAnsiTheme="minorHAnsi" w:cstheme="minorHAnsi"/>
          <w:color w:val="FF0000"/>
        </w:rPr>
        <w:t xml:space="preserve">Pay is </w:t>
      </w:r>
      <w:r w:rsidR="00D32C03" w:rsidRPr="00CA0B81">
        <w:rPr>
          <w:rFonts w:asciiTheme="minorHAnsi" w:hAnsiTheme="minorHAnsi" w:cstheme="minorHAnsi"/>
          <w:color w:val="FF0000"/>
        </w:rPr>
        <w:t>national minimum wage plus an allowance for holiday pay.</w:t>
      </w:r>
    </w:p>
    <w:p w:rsidR="00D32C03" w:rsidRPr="00CA0B81" w:rsidRDefault="00D32C03" w:rsidP="00D32C03">
      <w:pPr>
        <w:rPr>
          <w:rFonts w:asciiTheme="minorHAnsi" w:hAnsiTheme="minorHAnsi" w:cstheme="minorHAnsi"/>
          <w:color w:val="00B050"/>
        </w:rPr>
      </w:pPr>
    </w:p>
    <w:p w:rsidR="006F3D02" w:rsidRPr="00CA0B81" w:rsidRDefault="006F3D02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You will need to have an outgoing, happy personality!</w:t>
      </w:r>
      <w:r w:rsidR="0078651E" w:rsidRPr="00CA0B81">
        <w:rPr>
          <w:rFonts w:asciiTheme="minorHAnsi" w:hAnsiTheme="minorHAnsi" w:cstheme="minorHAnsi"/>
          <w:color w:val="00B050"/>
        </w:rPr>
        <w:t xml:space="preserve"> You will be meeting thousands of new people each day.</w:t>
      </w:r>
    </w:p>
    <w:p w:rsidR="0078651E" w:rsidRPr="00CA0B81" w:rsidRDefault="0078651E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If you don’t like chatting to new people, please do not apply!</w:t>
      </w:r>
    </w:p>
    <w:p w:rsidR="00081AAF" w:rsidRPr="00CA0B81" w:rsidRDefault="00081AAF" w:rsidP="00AE2E78">
      <w:pPr>
        <w:rPr>
          <w:rFonts w:asciiTheme="minorHAnsi" w:hAnsiTheme="minorHAnsi" w:cstheme="minorHAnsi"/>
          <w:color w:val="00B050"/>
        </w:rPr>
      </w:pPr>
    </w:p>
    <w:p w:rsidR="004A2A59" w:rsidRPr="00CA0B81" w:rsidRDefault="006F3D02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 xml:space="preserve">You will be the faces of York </w:t>
      </w:r>
      <w:r w:rsidR="00F171D9">
        <w:rPr>
          <w:rFonts w:asciiTheme="minorHAnsi" w:hAnsiTheme="minorHAnsi" w:cstheme="minorHAnsi"/>
          <w:color w:val="00B050"/>
        </w:rPr>
        <w:t>M</w:t>
      </w:r>
      <w:r w:rsidR="00221AA2" w:rsidRPr="00CA0B81">
        <w:rPr>
          <w:rFonts w:asciiTheme="minorHAnsi" w:hAnsiTheme="minorHAnsi" w:cstheme="minorHAnsi"/>
          <w:color w:val="00B050"/>
        </w:rPr>
        <w:t>aze;</w:t>
      </w:r>
      <w:r w:rsidRPr="00CA0B81">
        <w:rPr>
          <w:rFonts w:asciiTheme="minorHAnsi" w:hAnsiTheme="minorHAnsi" w:cstheme="minorHAnsi"/>
          <w:color w:val="00B050"/>
        </w:rPr>
        <w:t xml:space="preserve"> you are the most important part of the business. When people leave, it is you that they will </w:t>
      </w:r>
      <w:r w:rsidR="007F3D25" w:rsidRPr="00CA0B81">
        <w:rPr>
          <w:rFonts w:asciiTheme="minorHAnsi" w:hAnsiTheme="minorHAnsi" w:cstheme="minorHAnsi"/>
          <w:color w:val="00B050"/>
        </w:rPr>
        <w:t>remember;</w:t>
      </w:r>
      <w:r w:rsidR="004A2A59" w:rsidRPr="00CA0B81">
        <w:rPr>
          <w:rFonts w:asciiTheme="minorHAnsi" w:hAnsiTheme="minorHAnsi" w:cstheme="minorHAnsi"/>
          <w:color w:val="00B050"/>
        </w:rPr>
        <w:t xml:space="preserve"> you have the chance to make their day fantastic.</w:t>
      </w:r>
    </w:p>
    <w:p w:rsidR="0018166B" w:rsidRPr="00CA0B81" w:rsidRDefault="0018166B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We will give you the power to do this!!</w:t>
      </w:r>
    </w:p>
    <w:p w:rsidR="006F3D02" w:rsidRPr="00CA0B81" w:rsidRDefault="006F3D02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 xml:space="preserve"> </w:t>
      </w:r>
    </w:p>
    <w:p w:rsidR="00E4105F" w:rsidRPr="00CA0B81" w:rsidRDefault="00E4105F" w:rsidP="00AE2E78">
      <w:pPr>
        <w:rPr>
          <w:rFonts w:asciiTheme="minorHAnsi" w:hAnsiTheme="minorHAnsi" w:cstheme="minorHAnsi"/>
          <w:color w:val="00B050"/>
        </w:rPr>
      </w:pPr>
    </w:p>
    <w:p w:rsidR="00690399" w:rsidRPr="00CA0B81" w:rsidRDefault="00E713CB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 xml:space="preserve">At York </w:t>
      </w:r>
      <w:r w:rsidR="00F171D9">
        <w:rPr>
          <w:rFonts w:asciiTheme="minorHAnsi" w:hAnsiTheme="minorHAnsi" w:cstheme="minorHAnsi"/>
          <w:color w:val="00B050"/>
        </w:rPr>
        <w:t>M</w:t>
      </w:r>
      <w:r w:rsidRPr="00CA0B81">
        <w:rPr>
          <w:rFonts w:asciiTheme="minorHAnsi" w:hAnsiTheme="minorHAnsi" w:cstheme="minorHAnsi"/>
          <w:color w:val="00B050"/>
        </w:rPr>
        <w:t>aze we have a set of core values that we believe in, and we believe they set us apart from other attractions. If these</w:t>
      </w:r>
      <w:r w:rsidR="00E4105F" w:rsidRPr="00CA0B81">
        <w:rPr>
          <w:rFonts w:asciiTheme="minorHAnsi" w:hAnsiTheme="minorHAnsi" w:cstheme="minorHAnsi"/>
          <w:color w:val="00B050"/>
        </w:rPr>
        <w:t xml:space="preserve"> are not values that you hold dear, please do not apply!!</w:t>
      </w:r>
    </w:p>
    <w:p w:rsidR="004A2A59" w:rsidRPr="00CA0B81" w:rsidRDefault="004A2A59" w:rsidP="00AE2E78">
      <w:pPr>
        <w:rPr>
          <w:rFonts w:asciiTheme="minorHAnsi" w:hAnsiTheme="minorHAnsi" w:cstheme="minorHAnsi"/>
          <w:color w:val="00B050"/>
        </w:rPr>
      </w:pPr>
    </w:p>
    <w:p w:rsidR="00D32C03" w:rsidRPr="00CA0B81" w:rsidRDefault="00D32C03" w:rsidP="00AE2E78">
      <w:pPr>
        <w:rPr>
          <w:rFonts w:asciiTheme="minorHAnsi" w:hAnsiTheme="minorHAnsi" w:cstheme="minorHAnsi"/>
          <w:color w:val="00B050"/>
        </w:rPr>
      </w:pPr>
    </w:p>
    <w:p w:rsidR="00E4105F" w:rsidRPr="00CA0B81" w:rsidRDefault="00E4105F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Our goal as an attraction is:</w:t>
      </w:r>
    </w:p>
    <w:p w:rsidR="00FF1AB3" w:rsidRPr="00CA0B81" w:rsidRDefault="00FF1AB3" w:rsidP="00AE2E78">
      <w:pPr>
        <w:rPr>
          <w:rFonts w:asciiTheme="minorHAnsi" w:hAnsiTheme="minorHAnsi" w:cstheme="minorHAnsi"/>
          <w:color w:val="00B050"/>
        </w:rPr>
      </w:pPr>
    </w:p>
    <w:p w:rsidR="006F3D02" w:rsidRPr="00CA0B81" w:rsidRDefault="006F3D02" w:rsidP="006F3D02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FF0000"/>
          <w:szCs w:val="24"/>
        </w:rPr>
      </w:pPr>
      <w:r w:rsidRPr="00CA0B81">
        <w:rPr>
          <w:rFonts w:asciiTheme="minorHAnsi" w:hAnsiTheme="minorHAnsi" w:cstheme="minorHAnsi"/>
          <w:b/>
          <w:caps/>
          <w:color w:val="FF0000"/>
          <w:szCs w:val="24"/>
        </w:rPr>
        <w:t xml:space="preserve">“TO GIVE </w:t>
      </w:r>
      <w:r w:rsidR="004A2A59" w:rsidRPr="00CA0B81">
        <w:rPr>
          <w:rFonts w:asciiTheme="minorHAnsi" w:hAnsiTheme="minorHAnsi" w:cstheme="minorHAnsi"/>
          <w:b/>
          <w:caps/>
          <w:color w:val="FF0000"/>
          <w:szCs w:val="24"/>
        </w:rPr>
        <w:t xml:space="preserve"> </w:t>
      </w:r>
      <w:r w:rsidRPr="00CA0B81">
        <w:rPr>
          <w:rFonts w:asciiTheme="minorHAnsi" w:hAnsiTheme="minorHAnsi" w:cstheme="minorHAnsi"/>
          <w:b/>
          <w:i/>
          <w:caps/>
          <w:color w:val="FF0000"/>
          <w:szCs w:val="24"/>
          <w:u w:val="single"/>
        </w:rPr>
        <w:t xml:space="preserve">EVERY </w:t>
      </w:r>
      <w:r w:rsidR="00E671F0" w:rsidRPr="00CA0B81">
        <w:rPr>
          <w:rFonts w:asciiTheme="minorHAnsi" w:hAnsiTheme="minorHAnsi" w:cstheme="minorHAnsi"/>
          <w:b/>
          <w:i/>
          <w:caps/>
          <w:color w:val="FF0000"/>
          <w:szCs w:val="24"/>
          <w:u w:val="single"/>
        </w:rPr>
        <w:t xml:space="preserve"> </w:t>
      </w:r>
      <w:r w:rsidRPr="00CA0B81">
        <w:rPr>
          <w:rFonts w:asciiTheme="minorHAnsi" w:hAnsiTheme="minorHAnsi" w:cstheme="minorHAnsi"/>
          <w:b/>
          <w:i/>
          <w:caps/>
          <w:color w:val="FF0000"/>
          <w:szCs w:val="24"/>
          <w:u w:val="single"/>
        </w:rPr>
        <w:t>SINGLE</w:t>
      </w:r>
      <w:r w:rsidRPr="00CA0B81">
        <w:rPr>
          <w:rFonts w:asciiTheme="minorHAnsi" w:hAnsiTheme="minorHAnsi" w:cstheme="minorHAnsi"/>
          <w:b/>
          <w:caps/>
          <w:color w:val="FF0000"/>
          <w:szCs w:val="24"/>
        </w:rPr>
        <w:t xml:space="preserve"> </w:t>
      </w:r>
      <w:r w:rsidR="004A2A59" w:rsidRPr="00CA0B81">
        <w:rPr>
          <w:rFonts w:asciiTheme="minorHAnsi" w:hAnsiTheme="minorHAnsi" w:cstheme="minorHAnsi"/>
          <w:b/>
          <w:caps/>
          <w:color w:val="FF0000"/>
          <w:szCs w:val="24"/>
        </w:rPr>
        <w:t xml:space="preserve"> </w:t>
      </w:r>
      <w:r w:rsidRPr="00CA0B81">
        <w:rPr>
          <w:rFonts w:asciiTheme="minorHAnsi" w:hAnsiTheme="minorHAnsi" w:cstheme="minorHAnsi"/>
          <w:b/>
          <w:caps/>
          <w:color w:val="FF0000"/>
          <w:szCs w:val="24"/>
        </w:rPr>
        <w:t>VISITOR AN A-MAZING EXPERIENCE”</w:t>
      </w:r>
      <w:r w:rsidR="004A2A59" w:rsidRPr="00CA0B81">
        <w:rPr>
          <w:rFonts w:asciiTheme="minorHAnsi" w:hAnsiTheme="minorHAnsi" w:cstheme="minorHAnsi"/>
          <w:b/>
          <w:caps/>
          <w:color w:val="FF0000"/>
          <w:szCs w:val="24"/>
        </w:rPr>
        <w:t xml:space="preserve"> </w:t>
      </w:r>
    </w:p>
    <w:p w:rsidR="004A2A59" w:rsidRPr="00CA0B81" w:rsidRDefault="004A2A59" w:rsidP="006F3D02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E4105F" w:rsidRPr="00CA0B81" w:rsidRDefault="006F3D02" w:rsidP="00AE2E78">
      <w:pPr>
        <w:rPr>
          <w:rFonts w:asciiTheme="minorHAnsi" w:hAnsiTheme="minorHAnsi" w:cstheme="minorHAnsi"/>
          <w:color w:val="00B050"/>
        </w:rPr>
      </w:pPr>
      <w:r w:rsidRPr="00CA0B81">
        <w:rPr>
          <w:rFonts w:asciiTheme="minorHAnsi" w:hAnsiTheme="minorHAnsi" w:cstheme="minorHAnsi"/>
          <w:color w:val="00B050"/>
        </w:rPr>
        <w:t>OUR VALUES ARE:</w:t>
      </w:r>
    </w:p>
    <w:p w:rsidR="00E4105F" w:rsidRPr="00CA0B81" w:rsidRDefault="00E4105F" w:rsidP="00AE2E78">
      <w:pPr>
        <w:rPr>
          <w:rFonts w:asciiTheme="minorHAnsi" w:hAnsiTheme="minorHAnsi" w:cstheme="minorHAnsi"/>
          <w:u w:val="single"/>
        </w:rPr>
      </w:pP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  <w:u w:val="single"/>
        </w:rPr>
      </w:pPr>
      <w:r w:rsidRPr="00CA0B81">
        <w:rPr>
          <w:rFonts w:asciiTheme="minorHAnsi" w:hAnsiTheme="minorHAnsi" w:cstheme="minorHAnsi"/>
          <w:b/>
          <w:caps/>
          <w:color w:val="00B050"/>
          <w:szCs w:val="24"/>
          <w:u w:val="single"/>
        </w:rPr>
        <w:t>1.hAPINESS  &amp;  LAUGHTER.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 xml:space="preserve">HAVE FUN AT </w:t>
      </w:r>
      <w:r w:rsidR="007F3D25" w:rsidRPr="00CA0B81">
        <w:rPr>
          <w:rFonts w:asciiTheme="minorHAnsi" w:hAnsiTheme="minorHAnsi" w:cstheme="minorHAnsi"/>
          <w:caps/>
          <w:color w:val="00B050"/>
          <w:szCs w:val="24"/>
        </w:rPr>
        <w:t>WORK;</w:t>
      </w:r>
      <w:r w:rsidRPr="00CA0B81">
        <w:rPr>
          <w:rFonts w:asciiTheme="minorHAnsi" w:hAnsiTheme="minorHAnsi" w:cstheme="minorHAnsi"/>
          <w:caps/>
          <w:color w:val="00B050"/>
          <w:szCs w:val="24"/>
        </w:rPr>
        <w:t xml:space="preserve"> SHARE A LAUGH AND A SMILE WITH YOUR friends AND VISITORS. iF YOU ARE HAVING FUN THE DAY WILL FLY BY!!</w:t>
      </w: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  <w:u w:val="single"/>
        </w:rPr>
      </w:pP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  <w:u w:val="single"/>
        </w:rPr>
      </w:pPr>
      <w:r w:rsidRPr="00CA0B81">
        <w:rPr>
          <w:rFonts w:asciiTheme="minorHAnsi" w:hAnsiTheme="minorHAnsi" w:cstheme="minorHAnsi"/>
          <w:b/>
          <w:caps/>
          <w:color w:val="00B050"/>
          <w:szCs w:val="24"/>
          <w:u w:val="single"/>
        </w:rPr>
        <w:t>2. HONESTY  &amp;  FAIRNESS</w:t>
      </w:r>
    </w:p>
    <w:p w:rsidR="00FF1AB3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>BE HONEST AND FAIR IN ALL YOU DO. iF SOMEONE NEEDS HELP, HELP THEM. IF YOU NEED HELP SAY SO.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>DO NOT CHEAT PEOPLE TO BENEFIT YOURSELF, DO ALL YOU CAN TO BENEFIT OTHERS.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  <w:u w:val="single"/>
        </w:rPr>
      </w:pP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  <w:u w:val="single"/>
        </w:rPr>
      </w:pPr>
      <w:r w:rsidRPr="00CA0B81">
        <w:rPr>
          <w:rFonts w:asciiTheme="minorHAnsi" w:hAnsiTheme="minorHAnsi" w:cstheme="minorHAnsi"/>
          <w:b/>
          <w:caps/>
          <w:color w:val="00B050"/>
          <w:szCs w:val="24"/>
          <w:u w:val="single"/>
        </w:rPr>
        <w:t>3. TRUST  &amp; RESPECT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>WE TRUST IN YOU TO LOOK AFTER OUR VISIT</w:t>
      </w:r>
      <w:r w:rsidR="004A2A59" w:rsidRPr="00CA0B81">
        <w:rPr>
          <w:rFonts w:asciiTheme="minorHAnsi" w:hAnsiTheme="minorHAnsi" w:cstheme="minorHAnsi"/>
          <w:caps/>
          <w:color w:val="00B050"/>
          <w:szCs w:val="24"/>
        </w:rPr>
        <w:t>ORS, YOU ARE THE FACE OF THE BU</w:t>
      </w:r>
      <w:r w:rsidRPr="00CA0B81">
        <w:rPr>
          <w:rFonts w:asciiTheme="minorHAnsi" w:hAnsiTheme="minorHAnsi" w:cstheme="minorHAnsi"/>
          <w:caps/>
          <w:color w:val="00B050"/>
          <w:szCs w:val="24"/>
        </w:rPr>
        <w:t>SINESS. PLEASE RESPECT THEM AND TREAT THEM WELL. THEY PAY</w:t>
      </w:r>
      <w:r w:rsidR="004A2A59" w:rsidRPr="00CA0B81">
        <w:rPr>
          <w:rFonts w:asciiTheme="minorHAnsi" w:hAnsiTheme="minorHAnsi" w:cstheme="minorHAnsi"/>
          <w:caps/>
          <w:color w:val="00B050"/>
          <w:szCs w:val="24"/>
        </w:rPr>
        <w:t xml:space="preserve"> YOUR WAGES!! LOOK AFTER YOU </w:t>
      </w:r>
      <w:r w:rsidR="007F3D25" w:rsidRPr="00CA0B81">
        <w:rPr>
          <w:rFonts w:asciiTheme="minorHAnsi" w:hAnsiTheme="minorHAnsi" w:cstheme="minorHAnsi"/>
          <w:caps/>
          <w:color w:val="00B050"/>
          <w:szCs w:val="24"/>
        </w:rPr>
        <w:t>COLEAGUES;</w:t>
      </w:r>
      <w:r w:rsidRPr="00CA0B81">
        <w:rPr>
          <w:rFonts w:asciiTheme="minorHAnsi" w:hAnsiTheme="minorHAnsi" w:cstheme="minorHAnsi"/>
          <w:caps/>
          <w:color w:val="00B050"/>
          <w:szCs w:val="24"/>
        </w:rPr>
        <w:t xml:space="preserve"> WE ALL NEED TO WORK TOGETHER TO CREATE A GREAT ATTRACTION.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D74874" w:rsidRPr="00CA0B81" w:rsidRDefault="00D74874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D74874" w:rsidRPr="00CA0B81" w:rsidRDefault="00D74874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D74874" w:rsidRPr="00CA0B81" w:rsidRDefault="00D74874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  <w:u w:val="single"/>
        </w:rPr>
      </w:pPr>
      <w:r w:rsidRPr="00CA0B81">
        <w:rPr>
          <w:rFonts w:asciiTheme="minorHAnsi" w:hAnsiTheme="minorHAnsi" w:cstheme="minorHAnsi"/>
          <w:b/>
          <w:caps/>
          <w:color w:val="00B050"/>
          <w:szCs w:val="24"/>
          <w:u w:val="single"/>
        </w:rPr>
        <w:t>4. HARD WORK &amp; FOCUS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>FOCUS ON THE JOB YOU ARE DOING, AND WORK HARD AT IT.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>Take pride in the job you are doing</w:t>
      </w:r>
      <w:r w:rsidR="007F3D25" w:rsidRPr="00CA0B81">
        <w:rPr>
          <w:rFonts w:asciiTheme="minorHAnsi" w:hAnsiTheme="minorHAnsi" w:cstheme="minorHAnsi"/>
          <w:caps/>
          <w:color w:val="00B050"/>
          <w:szCs w:val="24"/>
        </w:rPr>
        <w:t>, BE</w:t>
      </w:r>
      <w:r w:rsidRPr="00CA0B81">
        <w:rPr>
          <w:rFonts w:asciiTheme="minorHAnsi" w:hAnsiTheme="minorHAnsi" w:cstheme="minorHAnsi"/>
          <w:caps/>
          <w:color w:val="00B050"/>
          <w:szCs w:val="24"/>
        </w:rPr>
        <w:t xml:space="preserve"> proud of our attraction, it is you that makes it.</w:t>
      </w:r>
    </w:p>
    <w:p w:rsidR="00E4105F" w:rsidRPr="00CA0B81" w:rsidRDefault="00E410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caps/>
          <w:color w:val="00B050"/>
          <w:szCs w:val="24"/>
        </w:rPr>
        <w:t>THE VISITORS ARE YOUR PRIORITY AT ALL TIMES, focus on them!!</w:t>
      </w:r>
    </w:p>
    <w:p w:rsidR="006F3D02" w:rsidRPr="00CA0B81" w:rsidRDefault="006F3D0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6F3D02" w:rsidRPr="00CA0B81" w:rsidRDefault="006F3D0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caps/>
          <w:color w:val="00B050"/>
          <w:szCs w:val="24"/>
        </w:rPr>
      </w:pPr>
    </w:p>
    <w:p w:rsidR="0078651E" w:rsidRPr="00CA0B81" w:rsidRDefault="006F3D0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>if this sounds like the sort of place you would like to work please fill in the application form below!!</w:t>
      </w:r>
      <w:r w:rsidR="00CA3E22"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 xml:space="preserve"> </w:t>
      </w:r>
    </w:p>
    <w:p w:rsidR="006F3D0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>PLEASE KEEP YOUR ANSWERS BRIEF.</w:t>
      </w:r>
    </w:p>
    <w:p w:rsidR="0078651E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>THERE ARE NO WRONG OR RIGHT ANSWERS, WE JUST WANT TO KNOW A BIT MORE ABO</w:t>
      </w:r>
      <w:r w:rsidR="00FD79A4"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>UT THE TYPE OF PERSON YOU ARE, and if</w:t>
      </w:r>
      <w:r w:rsidR="0078651E"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 xml:space="preserve"> </w:t>
      </w:r>
      <w:r w:rsidR="007F3D25"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 xml:space="preserve">and where </w:t>
      </w:r>
      <w:r w:rsidR="0078651E"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 xml:space="preserve">you might fit into our team. </w:t>
      </w:r>
    </w:p>
    <w:p w:rsidR="004A2A59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Cs w:val="24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 xml:space="preserve">Please do </w:t>
      </w:r>
      <w:r w:rsidR="007F3D25"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>NOT BE</w:t>
      </w:r>
      <w:r w:rsidRPr="00CA0B81">
        <w:rPr>
          <w:rFonts w:asciiTheme="minorHAnsi" w:hAnsiTheme="minorHAnsi" w:cstheme="minorHAnsi"/>
          <w:b/>
          <w:i/>
          <w:caps/>
          <w:color w:val="00B050"/>
          <w:szCs w:val="24"/>
        </w:rPr>
        <w:t xml:space="preserve"> tempted to tell me what you think I want to hear, i want to know about the real you, so remember our values and be honest!!</w:t>
      </w: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szCs w:val="24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szCs w:val="24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NAME:</w:t>
      </w: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AGE:</w:t>
      </w:r>
    </w:p>
    <w:p w:rsidR="00D004CC" w:rsidRPr="00CA0B81" w:rsidRDefault="00D004CC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(minimum 16)</w:t>
      </w:r>
    </w:p>
    <w:p w:rsidR="00B130EE" w:rsidRPr="00CA0B81" w:rsidRDefault="00B130E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B130EE" w:rsidRPr="00CA0B81" w:rsidRDefault="00B130E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mobile no:</w:t>
      </w:r>
    </w:p>
    <w:p w:rsidR="00FF1AB3" w:rsidRPr="00CA0B81" w:rsidRDefault="00FF1AB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FF1AB3" w:rsidRDefault="00FF1AB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e-mail :</w:t>
      </w:r>
    </w:p>
    <w:p w:rsidR="007A6950" w:rsidRDefault="007A695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A6950" w:rsidRDefault="007A695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which event would </w:t>
      </w:r>
      <w:r w:rsidR="00296A08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you like to apply for ? we are more than happy for you to </w:t>
      </w:r>
      <w:r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apply for either one, or both if you wish. (if you apply</w:t>
      </w:r>
      <w:r w:rsidR="00FE1C23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for both, you will be working a LONG DAY, WITH A BREAK BETWEEN SHIFTS) </w:t>
      </w:r>
    </w:p>
    <w:p w:rsidR="00FE1C23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7"/>
        <w:gridCol w:w="4129"/>
      </w:tblGrid>
      <w:tr w:rsidR="00FE1C23" w:rsidTr="00FE1C23">
        <w:tc>
          <w:tcPr>
            <w:tcW w:w="426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I AM APPLYING TO WORK NIGHTS ONLY.</w:t>
            </w:r>
          </w:p>
        </w:tc>
        <w:tc>
          <w:tcPr>
            <w:tcW w:w="426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</w:tr>
      <w:tr w:rsidR="00FE1C23" w:rsidTr="00FE1C23">
        <w:tc>
          <w:tcPr>
            <w:tcW w:w="426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aps/>
                <w:color w:val="00B050"/>
                <w:sz w:val="28"/>
                <w:szCs w:val="28"/>
              </w:rPr>
              <w:t>I AM APPLYING TO WORK DAYS</w:t>
            </w:r>
            <w:r w:rsidRPr="00FE1C23">
              <w:rPr>
                <w:rFonts w:ascii="Calibri" w:hAnsi="Calibri" w:cs="Calibri"/>
                <w:b/>
                <w:i/>
                <w:caps/>
                <w:color w:val="00B050"/>
                <w:sz w:val="28"/>
                <w:szCs w:val="28"/>
              </w:rPr>
              <w:t xml:space="preserve"> ONLY.</w:t>
            </w:r>
          </w:p>
        </w:tc>
        <w:tc>
          <w:tcPr>
            <w:tcW w:w="426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</w:tr>
      <w:tr w:rsidR="00FE1C23" w:rsidTr="00FE1C23">
        <w:tc>
          <w:tcPr>
            <w:tcW w:w="426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 xml:space="preserve">i AM APPLYING TO WORK BOTH EVENTS. </w:t>
            </w:r>
          </w:p>
        </w:tc>
        <w:tc>
          <w:tcPr>
            <w:tcW w:w="426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</w:tr>
    </w:tbl>
    <w:p w:rsidR="00FE1C23" w:rsidRPr="00CA0B81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296A08" w:rsidRDefault="00296A08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0B81" w:rsidRDefault="00CA0B81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please tick to show your availability.</w:t>
      </w:r>
    </w:p>
    <w:p w:rsidR="00FE1C23" w:rsidRPr="00FE1C23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</w:pPr>
      <w:r w:rsidRPr="00FE1C23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>HALLOWSCREAM NIGHTS: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5"/>
        <w:gridCol w:w="814"/>
        <w:gridCol w:w="861"/>
        <w:gridCol w:w="835"/>
        <w:gridCol w:w="835"/>
        <w:gridCol w:w="835"/>
        <w:gridCol w:w="836"/>
        <w:gridCol w:w="771"/>
      </w:tblGrid>
      <w:tr w:rsidR="00CA0B81" w:rsidTr="00FE1C23">
        <w:tc>
          <w:tcPr>
            <w:tcW w:w="852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14th</w:t>
            </w:r>
          </w:p>
        </w:tc>
        <w:tc>
          <w:tcPr>
            <w:tcW w:w="852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15th</w:t>
            </w: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20th</w:t>
            </w: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21st</w:t>
            </w:r>
          </w:p>
        </w:tc>
        <w:tc>
          <w:tcPr>
            <w:tcW w:w="86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22nd</w:t>
            </w: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27th</w:t>
            </w: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28th</w:t>
            </w: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29th</w:t>
            </w:r>
          </w:p>
        </w:tc>
        <w:tc>
          <w:tcPr>
            <w:tcW w:w="852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30th</w:t>
            </w:r>
          </w:p>
        </w:tc>
        <w:tc>
          <w:tcPr>
            <w:tcW w:w="850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31</w:t>
            </w:r>
            <w:r w:rsidRPr="00CA0B81"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  <w:vertAlign w:val="superscript"/>
              </w:rPr>
              <w:t>st</w:t>
            </w:r>
          </w:p>
        </w:tc>
      </w:tr>
      <w:tr w:rsidR="00CA0B81" w:rsidTr="00FE1C23">
        <w:tc>
          <w:tcPr>
            <w:tcW w:w="852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2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6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2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</w:tcPr>
          <w:p w:rsidR="00CA0B81" w:rsidRDefault="00CA0B81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</w:tr>
    </w:tbl>
    <w:p w:rsidR="00CA0B81" w:rsidRDefault="00FE1C23" w:rsidP="00E4105F">
      <w:pPr>
        <w:pStyle w:val="DefaultText"/>
        <w:tabs>
          <w:tab w:val="left" w:pos="10485"/>
        </w:tabs>
        <w:suppressAutoHyphens/>
        <w:rPr>
          <w:rFonts w:ascii="Calibri" w:hAnsi="Calibri" w:cs="Calibri"/>
          <w:b/>
          <w:i/>
          <w:caps/>
          <w:color w:val="00B050"/>
          <w:sz w:val="28"/>
          <w:szCs w:val="28"/>
        </w:rPr>
      </w:pPr>
      <w:r w:rsidRPr="00FE1C23">
        <w:rPr>
          <w:rFonts w:ascii="Calibri" w:hAnsi="Calibri" w:cs="Calibri"/>
          <w:b/>
          <w:i/>
          <w:caps/>
          <w:color w:val="00B050"/>
          <w:sz w:val="28"/>
          <w:szCs w:val="28"/>
        </w:rPr>
        <w:t>We give priority to people that can work all the nights.</w:t>
      </w:r>
    </w:p>
    <w:p w:rsidR="00C549ED" w:rsidRDefault="00BF3BA8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You will be needed from 6pm ish through to 10ish. </w:t>
      </w:r>
      <w:r w:rsidR="009E2884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</w:t>
      </w:r>
    </w:p>
    <w:p w:rsidR="00FE1C23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FE1C23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FE1C23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FE1C23" w:rsidRPr="00FE1C23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</w:pPr>
      <w:r w:rsidRPr="00FE1C23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>hALLOWEEN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956"/>
        <w:gridCol w:w="948"/>
        <w:gridCol w:w="948"/>
        <w:gridCol w:w="948"/>
        <w:gridCol w:w="948"/>
        <w:gridCol w:w="948"/>
        <w:gridCol w:w="816"/>
        <w:gridCol w:w="816"/>
      </w:tblGrid>
      <w:tr w:rsidR="00FE1C23" w:rsidTr="00FE1C23">
        <w:tc>
          <w:tcPr>
            <w:tcW w:w="997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22ND</w:t>
            </w:r>
          </w:p>
        </w:tc>
        <w:tc>
          <w:tcPr>
            <w:tcW w:w="987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23RD</w:t>
            </w: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24TH</w:t>
            </w: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25TH</w:t>
            </w: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26TH</w:t>
            </w: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27TH</w:t>
            </w:r>
          </w:p>
        </w:tc>
        <w:tc>
          <w:tcPr>
            <w:tcW w:w="982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28TH</w:t>
            </w:r>
          </w:p>
        </w:tc>
        <w:tc>
          <w:tcPr>
            <w:tcW w:w="816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29TH</w:t>
            </w:r>
          </w:p>
        </w:tc>
        <w:tc>
          <w:tcPr>
            <w:tcW w:w="816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  <w:t>30TH</w:t>
            </w:r>
          </w:p>
        </w:tc>
      </w:tr>
      <w:tr w:rsidR="00FE1C23" w:rsidTr="00FE1C23">
        <w:tc>
          <w:tcPr>
            <w:tcW w:w="997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987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981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982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16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  <w:tc>
          <w:tcPr>
            <w:tcW w:w="816" w:type="dxa"/>
          </w:tcPr>
          <w:p w:rsidR="00FE1C23" w:rsidRDefault="00FE1C23" w:rsidP="00E4105F">
            <w:pPr>
              <w:pStyle w:val="DefaultText"/>
              <w:tabs>
                <w:tab w:val="left" w:pos="10485"/>
              </w:tabs>
              <w:suppressAutoHyphens/>
              <w:rPr>
                <w:rFonts w:asciiTheme="minorHAnsi" w:hAnsiTheme="minorHAnsi" w:cstheme="minorHAnsi"/>
                <w:b/>
                <w:i/>
                <w:caps/>
                <w:color w:val="00B050"/>
                <w:sz w:val="28"/>
                <w:szCs w:val="28"/>
              </w:rPr>
            </w:pPr>
          </w:p>
        </w:tc>
      </w:tr>
    </w:tbl>
    <w:p w:rsidR="00FE1C23" w:rsidRDefault="00FE1C23" w:rsidP="00FE1C23">
      <w:pPr>
        <w:pStyle w:val="DefaultText"/>
        <w:tabs>
          <w:tab w:val="left" w:pos="10485"/>
        </w:tabs>
        <w:suppressAutoHyphens/>
        <w:rPr>
          <w:rFonts w:ascii="Calibri" w:hAnsi="Calibri" w:cs="Calibri"/>
          <w:b/>
          <w:i/>
          <w:caps/>
          <w:color w:val="00B050"/>
          <w:sz w:val="28"/>
          <w:szCs w:val="28"/>
        </w:rPr>
      </w:pPr>
      <w:r w:rsidRPr="00FE1C23">
        <w:rPr>
          <w:rFonts w:ascii="Calibri" w:hAnsi="Calibri" w:cs="Calibri"/>
          <w:b/>
          <w:i/>
          <w:caps/>
          <w:color w:val="00B050"/>
          <w:sz w:val="28"/>
          <w:szCs w:val="28"/>
        </w:rPr>
        <w:t>We give priority to peo</w:t>
      </w:r>
      <w:r>
        <w:rPr>
          <w:rFonts w:ascii="Calibri" w:hAnsi="Calibri" w:cs="Calibri"/>
          <w:b/>
          <w:i/>
          <w:caps/>
          <w:color w:val="00B050"/>
          <w:sz w:val="28"/>
          <w:szCs w:val="28"/>
        </w:rPr>
        <w:t>ple that can work all the DAYS</w:t>
      </w:r>
      <w:r w:rsidRPr="00FE1C23">
        <w:rPr>
          <w:rFonts w:ascii="Calibri" w:hAnsi="Calibri" w:cs="Calibri"/>
          <w:b/>
          <w:i/>
          <w:caps/>
          <w:color w:val="00B050"/>
          <w:sz w:val="28"/>
          <w:szCs w:val="28"/>
        </w:rPr>
        <w:t>.</w:t>
      </w:r>
    </w:p>
    <w:p w:rsidR="00FE1C23" w:rsidRPr="00FE1C23" w:rsidRDefault="00FE1C23" w:rsidP="00FE1C23">
      <w:pPr>
        <w:pStyle w:val="DefaultText"/>
        <w:tabs>
          <w:tab w:val="left" w:pos="10485"/>
        </w:tabs>
        <w:suppressAutoHyphens/>
        <w:rPr>
          <w:rFonts w:ascii="Calibri" w:hAnsi="Calibri" w:cs="Calibri"/>
          <w:b/>
          <w:i/>
          <w:caps/>
          <w:color w:val="00B050"/>
          <w:sz w:val="28"/>
          <w:szCs w:val="28"/>
        </w:rPr>
      </w:pPr>
      <w:r>
        <w:rPr>
          <w:rFonts w:ascii="Calibri" w:hAnsi="Calibri" w:cs="Calibri"/>
          <w:b/>
          <w:i/>
          <w:caps/>
          <w:color w:val="00B050"/>
          <w:sz w:val="28"/>
          <w:szCs w:val="28"/>
        </w:rPr>
        <w:t xml:space="preserve">You will be needed from 9.30Am ish through to </w:t>
      </w:r>
      <w:r w:rsidR="00F171D9">
        <w:rPr>
          <w:rFonts w:ascii="Calibri" w:hAnsi="Calibri" w:cs="Calibri"/>
          <w:b/>
          <w:i/>
          <w:caps/>
          <w:color w:val="00B050"/>
          <w:sz w:val="28"/>
          <w:szCs w:val="28"/>
        </w:rPr>
        <w:t>5.0</w:t>
      </w:r>
      <w:r>
        <w:rPr>
          <w:rFonts w:ascii="Calibri" w:hAnsi="Calibri" w:cs="Calibri"/>
          <w:b/>
          <w:i/>
          <w:caps/>
          <w:color w:val="00B050"/>
          <w:sz w:val="28"/>
          <w:szCs w:val="28"/>
        </w:rPr>
        <w:t>0PM I</w:t>
      </w:r>
      <w:r w:rsidRPr="00FE1C23">
        <w:rPr>
          <w:rFonts w:ascii="Calibri" w:hAnsi="Calibri" w:cs="Calibri"/>
          <w:b/>
          <w:i/>
          <w:caps/>
          <w:color w:val="00B050"/>
          <w:sz w:val="28"/>
          <w:szCs w:val="28"/>
        </w:rPr>
        <w:t xml:space="preserve">sh.  </w:t>
      </w:r>
    </w:p>
    <w:p w:rsidR="00FE1C23" w:rsidRPr="00CA0B81" w:rsidRDefault="00FE1C2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D32C03" w:rsidRPr="00CA0B81" w:rsidRDefault="00D32C0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D32C03" w:rsidRPr="00CA0B81" w:rsidRDefault="00D32C0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D32C03" w:rsidRPr="00CA0B81" w:rsidRDefault="00D32C0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D32C03" w:rsidRPr="00CA0B81" w:rsidRDefault="00D32C0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PLEASE TELL ME</w:t>
      </w:r>
      <w:r w:rsidR="007F3D25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very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BRIEFLY ABOUT YOUR PREVIOUS EMPLOYMENT AND/OR HIGHER EDUCATION?</w:t>
      </w: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0B81" w:rsidRDefault="00CA0B81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HAVE YOU TAKEN ON ANY VOLUNTARY WORK OR HELPED WITH ANY CLUBS/GROUPS ETC?</w:t>
      </w: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AC5E7E" w:rsidRPr="00CA0B81" w:rsidRDefault="00AC5E7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WHAT WAS THE WORST JOB YOU EVER HAD AND WHY?</w:t>
      </w: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WHAT WAS THE BEST JOB YOU EVER HAD AND WHY?</w:t>
      </w: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DO YOU HAVE ANY </w:t>
      </w:r>
      <w:r w:rsidR="004A2A59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TILL EXPERIENCE?</w:t>
      </w: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do you have any catering </w:t>
      </w:r>
      <w:r w:rsidR="00566BCF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or hospitality 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experience?</w:t>
      </w:r>
      <w:r w:rsidR="004F3712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if so what?</w:t>
      </w: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97160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would you enjoy helping in the catering teams?</w:t>
      </w:r>
    </w:p>
    <w:p w:rsidR="00971603" w:rsidRPr="00CA0B81" w:rsidRDefault="0097160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DO YOU HAVE ANY</w:t>
      </w:r>
      <w:r w:rsidR="004A2A59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EXPERIENCE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IN DRAMA OR PUBLIC </w:t>
      </w:r>
      <w:r w:rsidR="007F3D25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SPEAKING?</w:t>
      </w: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HOW WOULD YOU DESCRIBE YOURSELF IN A SENTENCE??</w:t>
      </w: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what is your aim in life?</w:t>
      </w: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who or what inspires you?</w:t>
      </w: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F3D25" w:rsidRPr="00CA0B81" w:rsidRDefault="007F3D25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HOW DO YOU FEEL ABOUT FANCY DRESS PARTIES AND WHY?</w:t>
      </w: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4A2A59" w:rsidRPr="00CA0B81" w:rsidRDefault="004A2A59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HAVE YOU WORKED WITH CHILDREN</w:t>
      </w:r>
      <w:r w:rsidR="00C549ED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BEFORE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?</w:t>
      </w: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A3E22" w:rsidRPr="00CA0B81" w:rsidRDefault="00CA3E2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8F7B5F" w:rsidRPr="00CA0B81" w:rsidRDefault="008F7B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8F7B5F" w:rsidRPr="00CA0B81" w:rsidRDefault="008F7B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have you ever worked with your parents?</w:t>
      </w:r>
      <w:r w:rsidR="00566BCF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if so how?</w:t>
      </w: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5E155B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WOULD YOU </w:t>
      </w:r>
      <w:r w:rsidR="00971603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OBJECT IF WE CARRIED OUT A </w:t>
      </w:r>
      <w:r w:rsidR="00566BCF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c..r.b.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CHECK ON YOU?</w:t>
      </w: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8F7B5F" w:rsidRPr="00CA0B81" w:rsidRDefault="008F7B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8F7B5F" w:rsidRPr="00CA0B81" w:rsidRDefault="008F7B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WHAT ARE YOUR HOBBIES?</w:t>
      </w: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C549ED" w:rsidRPr="00CA0B81" w:rsidRDefault="00C549E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FF1AB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ARE YOU </w:t>
      </w:r>
      <w:r w:rsidR="00EC7D1D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CREATIVE</w:t>
      </w:r>
      <w:r w:rsidR="008F7B5F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?</w:t>
      </w:r>
      <w:r w:rsidR="00566BCF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if so how?</w:t>
      </w:r>
    </w:p>
    <w:p w:rsidR="005E155B" w:rsidRPr="00CA0B81" w:rsidRDefault="00FF1AB3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what are you brilliant at?</w:t>
      </w: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5E155B" w:rsidRPr="00CA0B81" w:rsidRDefault="005E155B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NAME 3 THINGS IN LIFE YOU HATE.</w:t>
      </w: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NAME 3 THINGS IN LIFE YOU LOVE.</w:t>
      </w:r>
    </w:p>
    <w:p w:rsidR="008F7B5F" w:rsidRPr="00CA0B81" w:rsidRDefault="008F7B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8F7B5F" w:rsidRPr="00CA0B81" w:rsidRDefault="008F7B5F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78651E" w:rsidRPr="00CA0B81" w:rsidRDefault="0078651E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what music do you like?</w:t>
      </w: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C7D1D" w:rsidRPr="00CA0B81" w:rsidRDefault="00EC7D1D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0413CA" w:rsidRPr="00CA0B81" w:rsidRDefault="000413CA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IF YOU COULD BE A CARTOON CHARACTER, WHAT WOULD YOU BE AND WHY?</w:t>
      </w:r>
    </w:p>
    <w:p w:rsidR="00E671F0" w:rsidRPr="00CA0B81" w:rsidRDefault="00E671F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671F0" w:rsidRPr="00CA0B81" w:rsidRDefault="00E671F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671F0" w:rsidRPr="00CA0B81" w:rsidRDefault="00E671F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671F0" w:rsidRPr="00CA0B81" w:rsidRDefault="00E671F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671F0" w:rsidRPr="00CA0B81" w:rsidRDefault="00E671F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671F0" w:rsidRPr="00CA0B81" w:rsidRDefault="00E671F0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E671F0" w:rsidRPr="00CA0B81" w:rsidRDefault="00221AA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we </w:t>
      </w:r>
      <w:r w:rsidR="00971603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always have 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a huge number of applicatio</w:t>
      </w:r>
      <w:r w:rsidR="00971603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ns to work at the maze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, and unfortunately some of you will not be succes</w:t>
      </w:r>
      <w:r w:rsidR="007F3D25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s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ful in your application. </w:t>
      </w:r>
      <w:r w:rsidR="00971603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Please do not feel to</w:t>
      </w:r>
      <w:r w:rsidR="007F3D25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o</w:t>
      </w:r>
      <w:r w:rsidR="00971603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dispondent if you don’t make it through,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the competition is fierce for the jobs, and we wish you all the luck finding a </w:t>
      </w:r>
      <w:r w:rsidR="00F171D9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SEASONAL</w:t>
      </w: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job!!</w:t>
      </w:r>
    </w:p>
    <w:p w:rsidR="00221AA2" w:rsidRPr="00CA0B81" w:rsidRDefault="00221AA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221AA2" w:rsidRPr="00CA0B81" w:rsidRDefault="00221AA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 xml:space="preserve">for those of you that are </w:t>
      </w:r>
      <w:r w:rsidR="00E671F0" w:rsidRPr="00CA0B81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 xml:space="preserve">succesful in this stage of the application you will be invited to </w:t>
      </w:r>
      <w:r w:rsidR="00AC5E7E" w:rsidRPr="00CA0B81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 xml:space="preserve">a group interview on the </w:t>
      </w:r>
      <w:r w:rsidR="00930AC1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>8</w:t>
      </w:r>
      <w:bookmarkStart w:id="0" w:name="_GoBack"/>
      <w:bookmarkEnd w:id="0"/>
      <w:r w:rsidR="007A6950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>th</w:t>
      </w:r>
      <w:r w:rsidR="00AC5E7E" w:rsidRPr="00CA0B81">
        <w:rPr>
          <w:rFonts w:asciiTheme="minorHAnsi" w:hAnsiTheme="minorHAnsi" w:cstheme="minorHAnsi"/>
          <w:b/>
          <w:i/>
          <w:caps/>
          <w:color w:val="FF0000"/>
          <w:sz w:val="28"/>
          <w:szCs w:val="28"/>
        </w:rPr>
        <w:t xml:space="preserve"> october.</w:t>
      </w:r>
    </w:p>
    <w:p w:rsidR="00E671F0" w:rsidRPr="00CA0B81" w:rsidRDefault="00221AA2" w:rsidP="00E4105F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This is always a great fun event where you will have a chance to shine, and persaude me you are the ones to join the team.</w:t>
      </w:r>
      <w:r w:rsidR="00E671F0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 </w:t>
      </w:r>
    </w:p>
    <w:p w:rsidR="00CA3E22" w:rsidRPr="00CA0B81" w:rsidRDefault="00E671F0" w:rsidP="00CA3E22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Thank</w:t>
      </w:r>
      <w:r w:rsidR="00971603"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s for taking the time to apply</w:t>
      </w:r>
    </w:p>
    <w:p w:rsidR="00221AA2" w:rsidRPr="00CA0B81" w:rsidRDefault="00221AA2" w:rsidP="00CA3E22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221AA2" w:rsidRPr="00CA0B81" w:rsidRDefault="00341208" w:rsidP="00CA3E22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>tom and the maze team.</w:t>
      </w:r>
    </w:p>
    <w:p w:rsidR="00341208" w:rsidRPr="00CA0B81" w:rsidRDefault="00341208" w:rsidP="00CA3E22">
      <w:pPr>
        <w:pStyle w:val="DefaultText"/>
        <w:tabs>
          <w:tab w:val="left" w:pos="10485"/>
        </w:tabs>
        <w:suppressAutoHyphens/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</w:pPr>
    </w:p>
    <w:p w:rsidR="00341208" w:rsidRPr="00FF1AB3" w:rsidRDefault="00341208" w:rsidP="00CA3E22">
      <w:pPr>
        <w:pStyle w:val="DefaultText"/>
        <w:tabs>
          <w:tab w:val="left" w:pos="10485"/>
        </w:tabs>
        <w:suppressAutoHyphens/>
        <w:rPr>
          <w:rFonts w:ascii="AR CHRISTY" w:hAnsi="AR CHRISTY" w:cs="Calibri"/>
          <w:b/>
          <w:i/>
          <w:caps/>
          <w:color w:val="00B050"/>
          <w:sz w:val="28"/>
          <w:szCs w:val="28"/>
        </w:rPr>
      </w:pPr>
      <w:r w:rsidRPr="00CA0B81">
        <w:rPr>
          <w:rFonts w:asciiTheme="minorHAnsi" w:hAnsiTheme="minorHAnsi" w:cstheme="minorHAnsi"/>
          <w:b/>
          <w:i/>
          <w:caps/>
          <w:color w:val="00B050"/>
          <w:sz w:val="28"/>
          <w:szCs w:val="28"/>
        </w:rPr>
        <w:t xml:space="preserve">please e mail this form back to </w:t>
      </w:r>
      <w:hyperlink r:id="rId6" w:history="1">
        <w:r w:rsidRPr="00CA0B81">
          <w:rPr>
            <w:rStyle w:val="Hyperlink"/>
            <w:rFonts w:asciiTheme="minorHAnsi" w:hAnsiTheme="minorHAnsi" w:cstheme="minorHAnsi"/>
            <w:b/>
            <w:i/>
            <w:caps/>
            <w:sz w:val="28"/>
            <w:szCs w:val="28"/>
          </w:rPr>
          <w:t>tom@yorkmaze.com</w:t>
        </w:r>
      </w:hyperlink>
      <w:r>
        <w:rPr>
          <w:rFonts w:ascii="AR CHRISTY" w:hAnsi="AR CHRISTY" w:cs="Calibri"/>
          <w:b/>
          <w:i/>
          <w:caps/>
          <w:color w:val="00B050"/>
          <w:sz w:val="28"/>
          <w:szCs w:val="28"/>
        </w:rPr>
        <w:t xml:space="preserve"> </w:t>
      </w:r>
    </w:p>
    <w:sectPr w:rsidR="00341208" w:rsidRPr="00FF1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ta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8"/>
    <w:rsid w:val="000413CA"/>
    <w:rsid w:val="00081AAF"/>
    <w:rsid w:val="000A5AE5"/>
    <w:rsid w:val="00113136"/>
    <w:rsid w:val="001558E4"/>
    <w:rsid w:val="0018166B"/>
    <w:rsid w:val="00221AA2"/>
    <w:rsid w:val="00227664"/>
    <w:rsid w:val="0023790D"/>
    <w:rsid w:val="002751D8"/>
    <w:rsid w:val="00296A08"/>
    <w:rsid w:val="00330432"/>
    <w:rsid w:val="00341208"/>
    <w:rsid w:val="003D09ED"/>
    <w:rsid w:val="00426075"/>
    <w:rsid w:val="004301BE"/>
    <w:rsid w:val="00446CAA"/>
    <w:rsid w:val="0048685C"/>
    <w:rsid w:val="004A2A59"/>
    <w:rsid w:val="004C1D9F"/>
    <w:rsid w:val="004F3712"/>
    <w:rsid w:val="00546573"/>
    <w:rsid w:val="00566BCF"/>
    <w:rsid w:val="005721C5"/>
    <w:rsid w:val="005E155B"/>
    <w:rsid w:val="005F4F5A"/>
    <w:rsid w:val="00690399"/>
    <w:rsid w:val="006C60BD"/>
    <w:rsid w:val="006F3D02"/>
    <w:rsid w:val="00757A9C"/>
    <w:rsid w:val="0078651E"/>
    <w:rsid w:val="00791890"/>
    <w:rsid w:val="007A0615"/>
    <w:rsid w:val="007A6950"/>
    <w:rsid w:val="007D5ECF"/>
    <w:rsid w:val="007F3D25"/>
    <w:rsid w:val="00826069"/>
    <w:rsid w:val="008B32C7"/>
    <w:rsid w:val="008F7B5F"/>
    <w:rsid w:val="00930AC1"/>
    <w:rsid w:val="00971603"/>
    <w:rsid w:val="009E2884"/>
    <w:rsid w:val="00A0242B"/>
    <w:rsid w:val="00A1564E"/>
    <w:rsid w:val="00AC5E7E"/>
    <w:rsid w:val="00AE2E78"/>
    <w:rsid w:val="00B130EE"/>
    <w:rsid w:val="00BA499A"/>
    <w:rsid w:val="00BA7BB1"/>
    <w:rsid w:val="00BF3BA8"/>
    <w:rsid w:val="00C549ED"/>
    <w:rsid w:val="00CA0B81"/>
    <w:rsid w:val="00CA3E22"/>
    <w:rsid w:val="00D004CC"/>
    <w:rsid w:val="00D32C03"/>
    <w:rsid w:val="00D74874"/>
    <w:rsid w:val="00E4105F"/>
    <w:rsid w:val="00E671F0"/>
    <w:rsid w:val="00E713CB"/>
    <w:rsid w:val="00EA592A"/>
    <w:rsid w:val="00EC7D1D"/>
    <w:rsid w:val="00F171D9"/>
    <w:rsid w:val="00FD79A4"/>
    <w:rsid w:val="00FE1C2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51FE2-74A0-497A-8877-459A4EE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2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2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2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2E78"/>
    <w:rPr>
      <w:color w:val="0000FF"/>
      <w:u w:val="single"/>
    </w:rPr>
  </w:style>
  <w:style w:type="paragraph" w:customStyle="1" w:styleId="DefaultText">
    <w:name w:val="Default Text"/>
    <w:basedOn w:val="Normal"/>
    <w:rsid w:val="00E4105F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table" w:styleId="TableGrid">
    <w:name w:val="Table Grid"/>
    <w:basedOn w:val="TableNormal"/>
    <w:uiPriority w:val="59"/>
    <w:rsid w:val="00CA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@yorkmaze.com" TargetMode="External"/><Relationship Id="rId5" Type="http://schemas.openxmlformats.org/officeDocument/2006/relationships/hyperlink" Target="mailto:TOM@YORKMAZ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6447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mailto:tom@yorkmaze.com</vt:lpwstr>
      </vt:variant>
      <vt:variant>
        <vt:lpwstr/>
      </vt:variant>
      <vt:variant>
        <vt:i4>2490374</vt:i4>
      </vt:variant>
      <vt:variant>
        <vt:i4>0</vt:i4>
      </vt:variant>
      <vt:variant>
        <vt:i4>0</vt:i4>
      </vt:variant>
      <vt:variant>
        <vt:i4>5</vt:i4>
      </vt:variant>
      <vt:variant>
        <vt:lpwstr>mailto:TOM@YORKMAZE.COM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David Leon</cp:lastModifiedBy>
  <cp:revision>3</cp:revision>
  <cp:lastPrinted>2011-03-10T08:40:00Z</cp:lastPrinted>
  <dcterms:created xsi:type="dcterms:W3CDTF">2016-09-24T10:25:00Z</dcterms:created>
  <dcterms:modified xsi:type="dcterms:W3CDTF">2016-09-24T11:00:00Z</dcterms:modified>
</cp:coreProperties>
</file>